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62C" w:rsidRPr="00AB362C" w:rsidRDefault="00AB362C" w:rsidP="00AB3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tbl>
      <w:tblPr>
        <w:tblW w:w="943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435"/>
      </w:tblGrid>
      <w:tr w:rsidR="00AB362C" w:rsidRPr="00AB362C" w:rsidTr="00AB362C">
        <w:trPr>
          <w:trHeight w:val="630"/>
          <w:tblCellSpacing w:w="0" w:type="dxa"/>
        </w:trPr>
        <w:tc>
          <w:tcPr>
            <w:tcW w:w="9435" w:type="dxa"/>
            <w:shd w:val="clear" w:color="auto" w:fill="710071"/>
            <w:vAlign w:val="center"/>
            <w:hideMark/>
          </w:tcPr>
          <w:p w:rsidR="00AB362C" w:rsidRPr="00AB362C" w:rsidRDefault="00AB362C" w:rsidP="00AB3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MY"/>
              </w:rPr>
            </w:pPr>
            <w:r w:rsidRPr="00AB362C">
              <w:rPr>
                <w:rFonts w:ascii="Times New Roman" w:eastAsia="Times New Roman" w:hAnsi="Times New Roman" w:cs="Times New Roman"/>
                <w:sz w:val="23"/>
                <w:szCs w:val="23"/>
                <w:lang w:eastAsia="en-MY"/>
              </w:rPr>
              <w:t>  Production Engineer Sample Resume</w:t>
            </w:r>
          </w:p>
        </w:tc>
      </w:tr>
      <w:tr w:rsidR="00AB362C" w:rsidRPr="00AB362C" w:rsidTr="00AB362C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AB362C" w:rsidRPr="00AB362C" w:rsidRDefault="00AB362C" w:rsidP="00AB3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AB362C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 </w:t>
            </w:r>
          </w:p>
        </w:tc>
      </w:tr>
      <w:tr w:rsidR="00AB362C" w:rsidRPr="00AB362C" w:rsidTr="00AB362C">
        <w:trPr>
          <w:trHeight w:val="390"/>
          <w:tblCellSpacing w:w="0" w:type="dxa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25" w:type="dxa"/>
              <w:left w:w="12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00"/>
            </w:tblGrid>
            <w:tr w:rsidR="00AB362C" w:rsidRPr="00AB362C">
              <w:trPr>
                <w:trHeight w:val="2085"/>
                <w:tblCellSpacing w:w="0" w:type="dxa"/>
              </w:trPr>
              <w:tc>
                <w:tcPr>
                  <w:tcW w:w="0" w:type="auto"/>
                  <w:hideMark/>
                </w:tcPr>
                <w:p w:rsidR="00AB362C" w:rsidRPr="00AB362C" w:rsidRDefault="00AB362C" w:rsidP="00AB3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n-MY"/>
                    </w:rPr>
                    <w:drawing>
                      <wp:inline distT="0" distB="0" distL="0" distR="0">
                        <wp:extent cx="1730237" cy="1325646"/>
                        <wp:effectExtent l="19050" t="0" r="3313" b="0"/>
                        <wp:docPr id="5" name="Picture 5" descr="C:\Users\Admin\Desktop\imag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Admin\Desktop\imag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31492" cy="13266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B362C" w:rsidRPr="00AB362C">
              <w:trPr>
                <w:trHeight w:val="3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B362C" w:rsidRPr="00AB362C" w:rsidRDefault="00AB362C" w:rsidP="00AB3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MY"/>
                    </w:rPr>
                    <w:t>Name</w:t>
                  </w:r>
                  <w:r w:rsidRPr="00AB36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MY"/>
                    </w:rPr>
                    <w:t>'s Resume</w:t>
                  </w:r>
                  <w:r w:rsidRPr="00AB36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  <w:t xml:space="preserve">  </w:t>
                  </w:r>
                </w:p>
              </w:tc>
            </w:tr>
            <w:tr w:rsidR="00AB362C" w:rsidRPr="00AB362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B362C" w:rsidRPr="00AB362C" w:rsidRDefault="00AB362C" w:rsidP="00AB3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</w:pPr>
                  <w:r w:rsidRPr="00AB36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  <w:t xml:space="preserve">Production Engineer with 6 years of experience. </w:t>
                  </w:r>
                </w:p>
              </w:tc>
            </w:tr>
            <w:tr w:rsidR="00AB362C" w:rsidRPr="00AB362C">
              <w:trPr>
                <w:trHeight w:val="3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B362C" w:rsidRPr="00AB362C" w:rsidRDefault="00AB362C" w:rsidP="00AB3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</w:pPr>
                  <w:r w:rsidRPr="00AB36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  <w:t> </w:t>
                  </w:r>
                </w:p>
              </w:tc>
            </w:tr>
            <w:tr w:rsidR="00AB362C" w:rsidRPr="00AB362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B362C" w:rsidRPr="00AB362C" w:rsidRDefault="00AB362C" w:rsidP="00AB3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</w:pPr>
                  <w:r w:rsidRPr="00AB36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MY"/>
                    </w:rPr>
                    <w:t>Personal Information</w:t>
                  </w:r>
                  <w:r w:rsidRPr="00AB36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  <w:t xml:space="preserve">  </w:t>
                  </w:r>
                </w:p>
              </w:tc>
            </w:tr>
            <w:tr w:rsidR="00AB362C" w:rsidRPr="00AB362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87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10"/>
                    <w:gridCol w:w="6390"/>
                  </w:tblGrid>
                  <w:tr w:rsidR="00AB362C" w:rsidRPr="00AB362C">
                    <w:trPr>
                      <w:tblCellSpacing w:w="0" w:type="dxa"/>
                      <w:jc w:val="center"/>
                    </w:trPr>
                    <w:tc>
                      <w:tcPr>
                        <w:tcW w:w="2310" w:type="dxa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>Gender</w:t>
                        </w:r>
                      </w:p>
                    </w:tc>
                    <w:tc>
                      <w:tcPr>
                        <w:tcW w:w="6390" w:type="dxa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>:</w:t>
                        </w:r>
                      </w:p>
                    </w:tc>
                  </w:tr>
                  <w:tr w:rsidR="00AB362C" w:rsidRPr="00AB362C">
                    <w:trPr>
                      <w:tblCellSpacing w:w="0" w:type="dxa"/>
                      <w:jc w:val="center"/>
                    </w:trPr>
                    <w:tc>
                      <w:tcPr>
                        <w:tcW w:w="2310" w:type="dxa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>Age</w:t>
                        </w:r>
                      </w:p>
                    </w:tc>
                    <w:tc>
                      <w:tcPr>
                        <w:tcW w:w="6390" w:type="dxa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 xml:space="preserve">: </w:t>
                        </w:r>
                      </w:p>
                    </w:tc>
                  </w:tr>
                  <w:tr w:rsidR="00AB362C" w:rsidRPr="00AB362C">
                    <w:trPr>
                      <w:tblCellSpacing w:w="0" w:type="dxa"/>
                      <w:jc w:val="center"/>
                    </w:trPr>
                    <w:tc>
                      <w:tcPr>
                        <w:tcW w:w="2310" w:type="dxa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>Date of Birth</w:t>
                        </w:r>
                      </w:p>
                    </w:tc>
                    <w:tc>
                      <w:tcPr>
                        <w:tcW w:w="6390" w:type="dxa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 xml:space="preserve">: </w:t>
                        </w:r>
                      </w:p>
                    </w:tc>
                  </w:tr>
                  <w:tr w:rsidR="00AB362C" w:rsidRPr="00AB362C">
                    <w:trPr>
                      <w:tblCellSpacing w:w="0" w:type="dxa"/>
                      <w:jc w:val="center"/>
                    </w:trPr>
                    <w:tc>
                      <w:tcPr>
                        <w:tcW w:w="2310" w:type="dxa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>Nationality</w:t>
                        </w:r>
                      </w:p>
                    </w:tc>
                    <w:tc>
                      <w:tcPr>
                        <w:tcW w:w="6390" w:type="dxa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 xml:space="preserve">: </w:t>
                        </w:r>
                      </w:p>
                    </w:tc>
                  </w:tr>
                  <w:tr w:rsidR="00AB362C" w:rsidRPr="00AB362C">
                    <w:trPr>
                      <w:tblCellSpacing w:w="0" w:type="dxa"/>
                      <w:jc w:val="center"/>
                    </w:trPr>
                    <w:tc>
                      <w:tcPr>
                        <w:tcW w:w="2310" w:type="dxa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>Marital Status</w:t>
                        </w:r>
                      </w:p>
                    </w:tc>
                    <w:tc>
                      <w:tcPr>
                        <w:tcW w:w="6390" w:type="dxa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 xml:space="preserve">: </w:t>
                        </w:r>
                      </w:p>
                    </w:tc>
                  </w:tr>
                  <w:tr w:rsidR="00AB362C" w:rsidRPr="00AB362C">
                    <w:trPr>
                      <w:tblCellSpacing w:w="0" w:type="dxa"/>
                      <w:jc w:val="center"/>
                    </w:trPr>
                    <w:tc>
                      <w:tcPr>
                        <w:tcW w:w="2310" w:type="dxa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>I.C or Passport</w:t>
                        </w:r>
                      </w:p>
                    </w:tc>
                    <w:tc>
                      <w:tcPr>
                        <w:tcW w:w="6390" w:type="dxa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 xml:space="preserve">: </w:t>
                        </w:r>
                      </w:p>
                    </w:tc>
                  </w:tr>
                </w:tbl>
                <w:p w:rsidR="00AB362C" w:rsidRPr="00AB362C" w:rsidRDefault="00AB362C" w:rsidP="00AB3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</w:pPr>
                </w:p>
              </w:tc>
            </w:tr>
            <w:tr w:rsidR="00AB362C" w:rsidRPr="00AB362C">
              <w:trPr>
                <w:trHeight w:val="3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B362C" w:rsidRPr="00AB362C" w:rsidRDefault="00AB362C" w:rsidP="00AB3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</w:pPr>
                  <w:r w:rsidRPr="00AB36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  <w:t> </w:t>
                  </w:r>
                </w:p>
              </w:tc>
            </w:tr>
            <w:tr w:rsidR="00AB362C" w:rsidRPr="00AB362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B362C" w:rsidRPr="00AB362C" w:rsidRDefault="00AB362C" w:rsidP="00AB3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</w:pPr>
                  <w:r w:rsidRPr="00AB36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MY"/>
                    </w:rPr>
                    <w:t>Official Contact</w:t>
                  </w:r>
                  <w:r w:rsidRPr="00AB36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  <w:t xml:space="preserve">  </w:t>
                  </w:r>
                </w:p>
              </w:tc>
            </w:tr>
            <w:tr w:rsidR="00AB362C" w:rsidRPr="00AB362C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7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14"/>
                    <w:gridCol w:w="6386"/>
                  </w:tblGrid>
                  <w:tr w:rsidR="00AB362C" w:rsidRPr="00AB362C">
                    <w:trPr>
                      <w:tblCellSpacing w:w="0" w:type="dxa"/>
                      <w:jc w:val="center"/>
                    </w:trPr>
                    <w:tc>
                      <w:tcPr>
                        <w:tcW w:w="2310" w:type="dxa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>Email</w:t>
                        </w:r>
                      </w:p>
                    </w:tc>
                    <w:tc>
                      <w:tcPr>
                        <w:tcW w:w="6375" w:type="dxa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 xml:space="preserve">: </w:t>
                        </w:r>
                      </w:p>
                    </w:tc>
                  </w:tr>
                  <w:tr w:rsidR="00AB362C" w:rsidRPr="00AB362C">
                    <w:trPr>
                      <w:tblCellSpacing w:w="0" w:type="dxa"/>
                      <w:jc w:val="center"/>
                    </w:trPr>
                    <w:tc>
                      <w:tcPr>
                        <w:tcW w:w="2310" w:type="dxa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>Mobile</w:t>
                        </w:r>
                      </w:p>
                    </w:tc>
                    <w:tc>
                      <w:tcPr>
                        <w:tcW w:w="6375" w:type="dxa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 xml:space="preserve">: </w:t>
                        </w:r>
                      </w:p>
                    </w:tc>
                  </w:tr>
                  <w:tr w:rsidR="00AB362C" w:rsidRPr="00AB362C">
                    <w:trPr>
                      <w:tblCellSpacing w:w="0" w:type="dxa"/>
                      <w:jc w:val="center"/>
                    </w:trPr>
                    <w:tc>
                      <w:tcPr>
                        <w:tcW w:w="2310" w:type="dxa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>Tel</w:t>
                        </w:r>
                      </w:p>
                    </w:tc>
                    <w:tc>
                      <w:tcPr>
                        <w:tcW w:w="6375" w:type="dxa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 xml:space="preserve">: </w:t>
                        </w:r>
                      </w:p>
                    </w:tc>
                  </w:tr>
                  <w:tr w:rsidR="00AB362C" w:rsidRPr="00AB362C">
                    <w:trPr>
                      <w:tblCellSpacing w:w="0" w:type="dxa"/>
                      <w:jc w:val="center"/>
                    </w:trPr>
                    <w:tc>
                      <w:tcPr>
                        <w:tcW w:w="2310" w:type="dxa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>Current Address</w:t>
                        </w:r>
                      </w:p>
                    </w:tc>
                    <w:tc>
                      <w:tcPr>
                        <w:tcW w:w="6375" w:type="dxa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 xml:space="preserve">: </w:t>
                        </w:r>
                      </w:p>
                    </w:tc>
                  </w:tr>
                </w:tbl>
                <w:p w:rsidR="00AB362C" w:rsidRPr="00AB362C" w:rsidRDefault="00AB362C" w:rsidP="00AB3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</w:pPr>
                </w:p>
              </w:tc>
            </w:tr>
            <w:tr w:rsidR="00AB362C" w:rsidRPr="00AB362C">
              <w:trPr>
                <w:trHeight w:val="3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B362C" w:rsidRPr="00AB362C" w:rsidRDefault="00AB362C" w:rsidP="00AB3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</w:pPr>
                  <w:r w:rsidRPr="00AB36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  <w:t> </w:t>
                  </w:r>
                </w:p>
              </w:tc>
            </w:tr>
            <w:tr w:rsidR="00AB362C" w:rsidRPr="00AB362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B362C" w:rsidRPr="00AB362C" w:rsidRDefault="00AB362C" w:rsidP="00AB3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</w:pPr>
                  <w:r w:rsidRPr="00AB36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MY"/>
                    </w:rPr>
                    <w:t>Qualifications</w:t>
                  </w:r>
                  <w:r w:rsidRPr="00AB36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  <w:t xml:space="preserve">  </w:t>
                  </w:r>
                </w:p>
              </w:tc>
            </w:tr>
            <w:tr w:rsidR="00AB362C" w:rsidRPr="00AB362C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700" w:type="dxa"/>
                    <w:jc w:val="center"/>
                    <w:tblCellSpacing w:w="0" w:type="dxa"/>
                    <w:tblCellMar>
                      <w:top w:w="63" w:type="dxa"/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14"/>
                    <w:gridCol w:w="6386"/>
                  </w:tblGrid>
                  <w:tr w:rsidR="00AB362C" w:rsidRPr="00AB362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MY"/>
                          </w:rPr>
                          <w:t>UTM , Malaysia</w:t>
                        </w: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 xml:space="preserve"> </w:t>
                        </w:r>
                        <w:r w:rsidRPr="00AB362C">
                          <w:rPr>
                            <w:rFonts w:ascii="Times New Roman" w:eastAsia="Times New Roman" w:hAnsi="Times New Roman" w:cs="Times New Roman"/>
                            <w:color w:val="999999"/>
                            <w:sz w:val="24"/>
                            <w:szCs w:val="24"/>
                            <w:lang w:eastAsia="en-MY"/>
                          </w:rPr>
                          <w:t xml:space="preserve">(Graduation Date: May 2003) </w:t>
                        </w:r>
                      </w:p>
                    </w:tc>
                  </w:tr>
                  <w:tr w:rsidR="00AB362C" w:rsidRPr="00AB362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>Qualification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 xml:space="preserve">: </w:t>
                        </w:r>
                      </w:p>
                    </w:tc>
                  </w:tr>
                  <w:tr w:rsidR="00AB362C" w:rsidRPr="00AB362C">
                    <w:trPr>
                      <w:tblCellSpacing w:w="0" w:type="dxa"/>
                      <w:jc w:val="center"/>
                    </w:trPr>
                    <w:tc>
                      <w:tcPr>
                        <w:tcW w:w="2310" w:type="dxa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>Field Of Study</w:t>
                        </w:r>
                      </w:p>
                    </w:tc>
                    <w:tc>
                      <w:tcPr>
                        <w:tcW w:w="6375" w:type="dxa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 xml:space="preserve">: </w:t>
                        </w:r>
                      </w:p>
                    </w:tc>
                  </w:tr>
                  <w:tr w:rsidR="00AB362C" w:rsidRPr="00AB362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>Major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 xml:space="preserve">: </w:t>
                        </w:r>
                      </w:p>
                    </w:tc>
                  </w:tr>
                  <w:tr w:rsidR="00AB362C" w:rsidRPr="00AB362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>Results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 xml:space="preserve">: </w:t>
                        </w:r>
                      </w:p>
                    </w:tc>
                  </w:tr>
                  <w:tr w:rsidR="00AB362C" w:rsidRPr="00AB362C">
                    <w:trPr>
                      <w:trHeight w:val="1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18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> </w:t>
                        </w:r>
                      </w:p>
                    </w:tc>
                  </w:tr>
                </w:tbl>
                <w:p w:rsidR="00AB362C" w:rsidRPr="00AB362C" w:rsidRDefault="00AB362C" w:rsidP="00AB3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en-MY"/>
                    </w:rPr>
                  </w:pPr>
                </w:p>
                <w:tbl>
                  <w:tblPr>
                    <w:tblW w:w="8700" w:type="dxa"/>
                    <w:jc w:val="center"/>
                    <w:tblCellSpacing w:w="0" w:type="dxa"/>
                    <w:tblCellMar>
                      <w:top w:w="63" w:type="dxa"/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14"/>
                    <w:gridCol w:w="6386"/>
                  </w:tblGrid>
                  <w:tr w:rsidR="00AB362C" w:rsidRPr="00AB362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MY"/>
                          </w:rPr>
                          <w:t xml:space="preserve">SMK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MY"/>
                          </w:rPr>
                          <w:t>xxxx</w:t>
                        </w:r>
                        <w:proofErr w:type="spellEnd"/>
                        <w:r w:rsidRPr="00AB362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MY"/>
                          </w:rPr>
                          <w:t>, Malaysia</w:t>
                        </w: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 xml:space="preserve"> </w:t>
                        </w:r>
                        <w:r w:rsidRPr="00AB362C">
                          <w:rPr>
                            <w:rFonts w:ascii="Times New Roman" w:eastAsia="Times New Roman" w:hAnsi="Times New Roman" w:cs="Times New Roman"/>
                            <w:color w:val="999999"/>
                            <w:sz w:val="24"/>
                            <w:szCs w:val="24"/>
                            <w:lang w:eastAsia="en-MY"/>
                          </w:rPr>
                          <w:t xml:space="preserve">(Graduation </w:t>
                        </w:r>
                        <w:proofErr w:type="gramStart"/>
                        <w:r w:rsidRPr="00AB362C">
                          <w:rPr>
                            <w:rFonts w:ascii="Times New Roman" w:eastAsia="Times New Roman" w:hAnsi="Times New Roman" w:cs="Times New Roman"/>
                            <w:color w:val="999999"/>
                            <w:sz w:val="24"/>
                            <w:szCs w:val="24"/>
                            <w:lang w:eastAsia="en-MY"/>
                          </w:rPr>
                          <w:t>Date:</w:t>
                        </w:r>
                        <w:proofErr w:type="gramEnd"/>
                        <w:r w:rsidRPr="00AB362C">
                          <w:rPr>
                            <w:rFonts w:ascii="Times New Roman" w:eastAsia="Times New Roman" w:hAnsi="Times New Roman" w:cs="Times New Roman"/>
                            <w:color w:val="999999"/>
                            <w:sz w:val="24"/>
                            <w:szCs w:val="24"/>
                            <w:lang w:eastAsia="en-MY"/>
                          </w:rPr>
                          <w:t xml:space="preserve">) </w:t>
                        </w:r>
                      </w:p>
                    </w:tc>
                  </w:tr>
                  <w:tr w:rsidR="00AB362C" w:rsidRPr="00AB362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>Qualification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 xml:space="preserve">: </w:t>
                        </w:r>
                        <w:r w:rsidRPr="00AB362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MY"/>
                          </w:rPr>
                          <w:t>Prima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MY"/>
                          </w:rPr>
                          <w:t>ry/Secondary/High School/</w:t>
                        </w:r>
                        <w:r w:rsidRPr="00AB362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MY"/>
                          </w:rPr>
                          <w:t>/SPM</w:t>
                        </w:r>
                      </w:p>
                    </w:tc>
                  </w:tr>
                  <w:tr w:rsidR="00AB362C" w:rsidRPr="00AB362C">
                    <w:trPr>
                      <w:tblCellSpacing w:w="0" w:type="dxa"/>
                      <w:jc w:val="center"/>
                    </w:trPr>
                    <w:tc>
                      <w:tcPr>
                        <w:tcW w:w="2310" w:type="dxa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>Field Of Study</w:t>
                        </w:r>
                      </w:p>
                    </w:tc>
                    <w:tc>
                      <w:tcPr>
                        <w:tcW w:w="6375" w:type="dxa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>xxxx</w:t>
                        </w:r>
                        <w:proofErr w:type="spellEnd"/>
                      </w:p>
                    </w:tc>
                  </w:tr>
                  <w:tr w:rsidR="00AB362C" w:rsidRPr="00AB362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>Major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>xxxx</w:t>
                        </w:r>
                        <w:proofErr w:type="spellEnd"/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 xml:space="preserve"> </w:t>
                        </w:r>
                      </w:p>
                    </w:tc>
                  </w:tr>
                  <w:tr w:rsidR="00AB362C" w:rsidRPr="00AB362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>Results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>xxxx</w:t>
                        </w:r>
                        <w:proofErr w:type="spellEnd"/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 xml:space="preserve"> </w:t>
                        </w:r>
                      </w:p>
                    </w:tc>
                  </w:tr>
                </w:tbl>
                <w:p w:rsidR="00AB362C" w:rsidRPr="00AB362C" w:rsidRDefault="00AB362C" w:rsidP="00AB3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</w:pPr>
                </w:p>
              </w:tc>
            </w:tr>
            <w:tr w:rsidR="00AB362C" w:rsidRPr="00AB362C">
              <w:trPr>
                <w:trHeight w:val="3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B362C" w:rsidRPr="00AB362C" w:rsidRDefault="00AB362C" w:rsidP="00AB3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</w:pPr>
                  <w:r w:rsidRPr="00AB36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  <w:t> </w:t>
                  </w:r>
                </w:p>
              </w:tc>
            </w:tr>
            <w:tr w:rsidR="00AB362C" w:rsidRPr="00AB362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B362C" w:rsidRPr="00AB362C" w:rsidRDefault="00AB362C" w:rsidP="00AB3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</w:pPr>
                  <w:r w:rsidRPr="00AB36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MY"/>
                    </w:rPr>
                    <w:t>Work Experience</w:t>
                  </w:r>
                  <w:r w:rsidRPr="00AB36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  <w:t xml:space="preserve">  </w:t>
                  </w:r>
                </w:p>
              </w:tc>
            </w:tr>
            <w:tr w:rsidR="00AB362C" w:rsidRPr="00AB362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700" w:type="dxa"/>
                    <w:jc w:val="center"/>
                    <w:tblCellSpacing w:w="0" w:type="dxa"/>
                    <w:tblCellMar>
                      <w:top w:w="63" w:type="dxa"/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235"/>
                    <w:gridCol w:w="6465"/>
                  </w:tblGrid>
                  <w:tr w:rsidR="00AB362C" w:rsidRPr="00AB362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br/>
                        </w:r>
                      </w:p>
                    </w:tc>
                  </w:tr>
                  <w:tr w:rsidR="00AB362C" w:rsidRPr="00AB362C">
                    <w:trPr>
                      <w:tblCellSpacing w:w="0" w:type="dxa"/>
                      <w:jc w:val="center"/>
                    </w:trPr>
                    <w:tc>
                      <w:tcPr>
                        <w:tcW w:w="2235" w:type="dxa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lastRenderedPageBreak/>
                          <w:t>Position</w:t>
                        </w:r>
                      </w:p>
                    </w:tc>
                    <w:tc>
                      <w:tcPr>
                        <w:tcW w:w="6465" w:type="dxa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 xml:space="preserve">: </w:t>
                        </w:r>
                        <w:r w:rsidRPr="00AB362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MY"/>
                          </w:rPr>
                          <w:t xml:space="preserve">Production Engineer </w:t>
                        </w:r>
                      </w:p>
                    </w:tc>
                  </w:tr>
                  <w:tr w:rsidR="00AB362C" w:rsidRPr="00AB362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>Job Category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 xml:space="preserve">: Engineering - Manufacturing/Industrial </w:t>
                        </w:r>
                      </w:p>
                    </w:tc>
                  </w:tr>
                  <w:tr w:rsidR="00AB362C" w:rsidRPr="00AB362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>Position Level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 xml:space="preserve">: Senior Level </w:t>
                        </w:r>
                      </w:p>
                    </w:tc>
                  </w:tr>
                  <w:tr w:rsidR="00AB362C" w:rsidRPr="00AB362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>Industry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 xml:space="preserve">: </w:t>
                        </w:r>
                        <w:r w:rsidRPr="00AB362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MY"/>
                          </w:rPr>
                          <w:t>Manufacturing/Operations</w:t>
                        </w:r>
                      </w:p>
                    </w:tc>
                  </w:tr>
                  <w:tr w:rsidR="00AB362C" w:rsidRPr="00AB362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>Monthly Salary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 xml:space="preserve">: MYR 3200 </w:t>
                        </w:r>
                      </w:p>
                    </w:tc>
                  </w:tr>
                  <w:tr w:rsidR="00AB362C" w:rsidRPr="00AB362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</w:p>
                    </w:tc>
                  </w:tr>
                </w:tbl>
                <w:p w:rsidR="00AB362C" w:rsidRPr="00AB362C" w:rsidRDefault="00AB362C" w:rsidP="00AB3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en-MY"/>
                    </w:rPr>
                  </w:pPr>
                </w:p>
                <w:tbl>
                  <w:tblPr>
                    <w:tblW w:w="8700" w:type="dxa"/>
                    <w:jc w:val="center"/>
                    <w:tblCellSpacing w:w="0" w:type="dxa"/>
                    <w:tblCellMar>
                      <w:top w:w="63" w:type="dxa"/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700"/>
                  </w:tblGrid>
                  <w:tr w:rsidR="00AB362C" w:rsidRPr="00AB362C">
                    <w:trPr>
                      <w:tblCellSpacing w:w="0" w:type="dxa"/>
                      <w:jc w:val="center"/>
                    </w:trPr>
                    <w:tc>
                      <w:tcPr>
                        <w:tcW w:w="8700" w:type="dxa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MY"/>
                          </w:rPr>
                          <w:t>Work Profile</w:t>
                        </w:r>
                      </w:p>
                    </w:tc>
                  </w:tr>
                  <w:tr w:rsidR="00AB362C" w:rsidRPr="00AB362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B362C" w:rsidRPr="00AB362C" w:rsidRDefault="00AB362C" w:rsidP="00AB362C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 xml:space="preserve">Reporting to Production Manager. </w:t>
                        </w:r>
                      </w:p>
                      <w:p w:rsidR="00AB362C" w:rsidRPr="00AB362C" w:rsidRDefault="00AB362C" w:rsidP="00AB362C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 xml:space="preserve">Responsible for planning, scheduling and supervise production operation to meet production daily yield of 95.2%. </w:t>
                        </w:r>
                      </w:p>
                      <w:p w:rsidR="00AB362C" w:rsidRPr="00AB362C" w:rsidRDefault="00AB362C" w:rsidP="00AB362C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>Responsible for production cost, P&amp;L and budgetary performance of the plant operations.</w:t>
                        </w:r>
                      </w:p>
                      <w:p w:rsidR="00AB362C" w:rsidRPr="00AB362C" w:rsidRDefault="00AB362C" w:rsidP="00AB362C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>Supervise &amp; lead production leaders, operators &amp; technicians to meet operation targets.</w:t>
                        </w:r>
                      </w:p>
                      <w:p w:rsidR="00AB362C" w:rsidRPr="00AB362C" w:rsidRDefault="00AB362C" w:rsidP="00AB362C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>Responsible for continuous improvement on production process.</w:t>
                        </w:r>
                      </w:p>
                      <w:p w:rsidR="00AB362C" w:rsidRPr="00AB362C" w:rsidRDefault="00AB362C" w:rsidP="00AB362C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 xml:space="preserve">For any new project, responsible to initiate production control system, planning and train staffs to ensure the smoothness of production. </w:t>
                        </w:r>
                      </w:p>
                      <w:p w:rsidR="00AB362C" w:rsidRPr="00AB362C" w:rsidRDefault="00AB362C" w:rsidP="00AB362C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>Manages productivity and performance projects.</w:t>
                        </w:r>
                      </w:p>
                      <w:p w:rsidR="00AB362C" w:rsidRPr="00AB362C" w:rsidRDefault="00AB362C" w:rsidP="00AB362C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>24 hours standby if production machine break down. Troubleshoots and resolve machinery and utility problems.</w:t>
                        </w:r>
                      </w:p>
                      <w:p w:rsidR="00AB362C" w:rsidRPr="00AB362C" w:rsidRDefault="00AB362C" w:rsidP="00AB362C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 xml:space="preserve">Ensure every staffs practice 5S concept on production floor. </w:t>
                        </w:r>
                      </w:p>
                      <w:p w:rsidR="00AB362C" w:rsidRPr="00AB362C" w:rsidRDefault="00AB362C" w:rsidP="00AB362C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 xml:space="preserve">Responsible to plans, schedule and leads plant equipment overhaul projects. </w:t>
                        </w:r>
                      </w:p>
                    </w:tc>
                  </w:tr>
                </w:tbl>
                <w:p w:rsidR="00AB362C" w:rsidRPr="00AB362C" w:rsidRDefault="00AB362C" w:rsidP="00AB3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en-MY"/>
                    </w:rPr>
                  </w:pPr>
                </w:p>
                <w:tbl>
                  <w:tblPr>
                    <w:tblW w:w="8700" w:type="dxa"/>
                    <w:jc w:val="center"/>
                    <w:tblCellSpacing w:w="0" w:type="dxa"/>
                    <w:tblCellMar>
                      <w:top w:w="63" w:type="dxa"/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700"/>
                  </w:tblGrid>
                  <w:tr w:rsidR="00AB362C" w:rsidRPr="00AB362C">
                    <w:trPr>
                      <w:tblCellSpacing w:w="0" w:type="dxa"/>
                      <w:jc w:val="center"/>
                    </w:trPr>
                    <w:tc>
                      <w:tcPr>
                        <w:tcW w:w="8700" w:type="dxa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</w:p>
                    </w:tc>
                  </w:tr>
                </w:tbl>
                <w:p w:rsidR="00AB362C" w:rsidRPr="00AB362C" w:rsidRDefault="00AB362C" w:rsidP="00AB3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</w:pPr>
                </w:p>
              </w:tc>
            </w:tr>
            <w:tr w:rsidR="00AB362C" w:rsidRPr="00AB362C">
              <w:trPr>
                <w:trHeight w:val="3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B362C" w:rsidRPr="00AB362C" w:rsidRDefault="00AB362C" w:rsidP="00AB3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</w:pPr>
                  <w:r w:rsidRPr="00AB36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  <w:lastRenderedPageBreak/>
                    <w:t> </w:t>
                  </w:r>
                </w:p>
              </w:tc>
            </w:tr>
            <w:tr w:rsidR="00AB362C" w:rsidRPr="00AB362C">
              <w:trPr>
                <w:tblCellSpacing w:w="0" w:type="dxa"/>
              </w:trPr>
              <w:tc>
                <w:tcPr>
                  <w:tcW w:w="6510" w:type="dxa"/>
                  <w:vAlign w:val="center"/>
                  <w:hideMark/>
                </w:tcPr>
                <w:p w:rsidR="00AB362C" w:rsidRPr="00AB362C" w:rsidRDefault="00AB362C" w:rsidP="00AB3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</w:pPr>
                  <w:r w:rsidRPr="00AB36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MY"/>
                    </w:rPr>
                    <w:t>Languages</w:t>
                  </w:r>
                  <w:r w:rsidRPr="00AB36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  <w:t xml:space="preserve"> (0 = Poor , 10 = Excellent)  </w:t>
                  </w:r>
                </w:p>
              </w:tc>
            </w:tr>
            <w:tr w:rsidR="00AB362C" w:rsidRPr="00AB362C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7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14"/>
                    <w:gridCol w:w="3185"/>
                    <w:gridCol w:w="3201"/>
                  </w:tblGrid>
                  <w:tr w:rsidR="00AB362C" w:rsidRPr="00AB362C">
                    <w:trPr>
                      <w:tblCellSpacing w:w="0" w:type="dxa"/>
                      <w:jc w:val="center"/>
                    </w:trPr>
                    <w:tc>
                      <w:tcPr>
                        <w:tcW w:w="2310" w:type="dxa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MY"/>
                          </w:rPr>
                          <w:t>Languages</w:t>
                        </w:r>
                      </w:p>
                    </w:tc>
                    <w:tc>
                      <w:tcPr>
                        <w:tcW w:w="3180" w:type="dxa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MY"/>
                          </w:rPr>
                          <w:t>Spoken</w:t>
                        </w:r>
                      </w:p>
                    </w:tc>
                    <w:tc>
                      <w:tcPr>
                        <w:tcW w:w="3195" w:type="dxa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MY"/>
                          </w:rPr>
                          <w:t>Written</w:t>
                        </w:r>
                      </w:p>
                    </w:tc>
                  </w:tr>
                  <w:tr w:rsidR="00AB362C" w:rsidRPr="00AB362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>English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>10</w:t>
                        </w:r>
                      </w:p>
                    </w:tc>
                  </w:tr>
                  <w:tr w:rsidR="00AB362C" w:rsidRPr="00AB362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proofErr w:type="spellStart"/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>Bahasa</w:t>
                        </w:r>
                        <w:proofErr w:type="spellEnd"/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 xml:space="preserve"> Malaysia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>10</w:t>
                        </w:r>
                      </w:p>
                    </w:tc>
                  </w:tr>
                </w:tbl>
                <w:p w:rsidR="00AB362C" w:rsidRPr="00AB362C" w:rsidRDefault="00AB362C" w:rsidP="00AB3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</w:pPr>
                </w:p>
              </w:tc>
            </w:tr>
            <w:tr w:rsidR="00AB362C" w:rsidRPr="00AB362C">
              <w:trPr>
                <w:trHeight w:val="3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B362C" w:rsidRPr="00AB362C" w:rsidRDefault="00AB362C" w:rsidP="00AB3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</w:pPr>
                  <w:r w:rsidRPr="00AB36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  <w:t> </w:t>
                  </w:r>
                </w:p>
              </w:tc>
            </w:tr>
            <w:tr w:rsidR="00AB362C" w:rsidRPr="00AB362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B362C" w:rsidRPr="00AB362C" w:rsidRDefault="00AB362C" w:rsidP="00AB3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</w:pPr>
                  <w:r w:rsidRPr="00AB36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MY"/>
                    </w:rPr>
                    <w:t>Skills</w:t>
                  </w:r>
                  <w:r w:rsidRPr="00AB36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  <w:t xml:space="preserve">  </w:t>
                  </w:r>
                </w:p>
              </w:tc>
            </w:tr>
            <w:tr w:rsidR="00AB362C" w:rsidRPr="00AB362C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7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295"/>
                    <w:gridCol w:w="6405"/>
                  </w:tblGrid>
                  <w:tr w:rsidR="00AB362C" w:rsidRPr="00AB362C">
                    <w:trPr>
                      <w:tblCellSpacing w:w="0" w:type="dxa"/>
                      <w:jc w:val="center"/>
                    </w:trPr>
                    <w:tc>
                      <w:tcPr>
                        <w:tcW w:w="2295" w:type="dxa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 xml:space="preserve">Skills </w:t>
                        </w:r>
                      </w:p>
                    </w:tc>
                    <w:tc>
                      <w:tcPr>
                        <w:tcW w:w="6405" w:type="dxa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>xxxxx</w:t>
                        </w:r>
                        <w:proofErr w:type="spellEnd"/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 xml:space="preserve"> </w:t>
                        </w:r>
                      </w:p>
                    </w:tc>
                  </w:tr>
                </w:tbl>
                <w:p w:rsidR="00AB362C" w:rsidRPr="00AB362C" w:rsidRDefault="00AB362C" w:rsidP="00AB3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</w:pPr>
                </w:p>
              </w:tc>
            </w:tr>
            <w:tr w:rsidR="00AB362C" w:rsidRPr="00AB362C">
              <w:trPr>
                <w:trHeight w:val="3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B362C" w:rsidRPr="00AB362C" w:rsidRDefault="00AB362C" w:rsidP="00AB3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</w:pPr>
                  <w:r w:rsidRPr="00AB36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  <w:t> </w:t>
                  </w:r>
                </w:p>
              </w:tc>
            </w:tr>
            <w:tr w:rsidR="00AB362C" w:rsidRPr="00AB362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B362C" w:rsidRPr="00AB362C" w:rsidRDefault="00AB362C" w:rsidP="00AB3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</w:pPr>
                  <w:r w:rsidRPr="00AB36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MY"/>
                    </w:rPr>
                    <w:t>Work Preference</w:t>
                  </w:r>
                  <w:r w:rsidRPr="00AB36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  <w:t xml:space="preserve">  </w:t>
                  </w:r>
                </w:p>
              </w:tc>
            </w:tr>
            <w:tr w:rsidR="00AB362C" w:rsidRPr="00AB362C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7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14"/>
                    <w:gridCol w:w="6386"/>
                  </w:tblGrid>
                  <w:tr w:rsidR="00AB362C" w:rsidRPr="00AB362C">
                    <w:trPr>
                      <w:tblCellSpacing w:w="0" w:type="dxa"/>
                      <w:jc w:val="center"/>
                    </w:trPr>
                    <w:tc>
                      <w:tcPr>
                        <w:tcW w:w="2310" w:type="dxa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>Have Own Transport</w:t>
                        </w:r>
                      </w:p>
                    </w:tc>
                    <w:tc>
                      <w:tcPr>
                        <w:tcW w:w="6375" w:type="dxa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>: Yes</w:t>
                        </w:r>
                      </w:p>
                    </w:tc>
                  </w:tr>
                  <w:tr w:rsidR="00AB362C" w:rsidRPr="00AB362C">
                    <w:trPr>
                      <w:tblCellSpacing w:w="0" w:type="dxa"/>
                      <w:jc w:val="center"/>
                    </w:trPr>
                    <w:tc>
                      <w:tcPr>
                        <w:tcW w:w="2310" w:type="dxa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>Expected Monthly Salary</w:t>
                        </w:r>
                      </w:p>
                    </w:tc>
                    <w:tc>
                      <w:tcPr>
                        <w:tcW w:w="6375" w:type="dxa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>: MYR 3500</w:t>
                        </w:r>
                      </w:p>
                    </w:tc>
                  </w:tr>
                  <w:tr w:rsidR="00AB362C" w:rsidRPr="00AB362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>Availability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362C" w:rsidRPr="00AB362C" w:rsidRDefault="00AB362C" w:rsidP="00AB36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</w:pPr>
                        <w:r w:rsidRPr="00AB36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MY"/>
                          </w:rPr>
                          <w:t xml:space="preserve">: Immediately after 2 months notice </w:t>
                        </w:r>
                      </w:p>
                    </w:tc>
                  </w:tr>
                </w:tbl>
                <w:p w:rsidR="00AB362C" w:rsidRPr="00AB362C" w:rsidRDefault="00AB362C" w:rsidP="00AB3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</w:pPr>
                </w:p>
              </w:tc>
            </w:tr>
          </w:tbl>
          <w:p w:rsidR="00AB362C" w:rsidRPr="00AB362C" w:rsidRDefault="00AB362C" w:rsidP="00AB3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</w:tr>
    </w:tbl>
    <w:p w:rsidR="00934301" w:rsidRDefault="00934301"/>
    <w:sectPr w:rsidR="00934301" w:rsidSect="009343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804FE"/>
    <w:multiLevelType w:val="multilevel"/>
    <w:tmpl w:val="A78A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B362C"/>
    <w:rsid w:val="00231F5B"/>
    <w:rsid w:val="00387BF1"/>
    <w:rsid w:val="00454C10"/>
    <w:rsid w:val="006C0A46"/>
    <w:rsid w:val="006E71C8"/>
    <w:rsid w:val="00914A4A"/>
    <w:rsid w:val="00934301"/>
    <w:rsid w:val="00AB362C"/>
    <w:rsid w:val="00B96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3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B362C"/>
    <w:rPr>
      <w:b/>
      <w:bCs/>
    </w:rPr>
  </w:style>
  <w:style w:type="character" w:customStyle="1" w:styleId="myresume3">
    <w:name w:val="myresume3"/>
    <w:basedOn w:val="DefaultParagraphFont"/>
    <w:rsid w:val="00AB362C"/>
  </w:style>
  <w:style w:type="character" w:customStyle="1" w:styleId="main2">
    <w:name w:val="main2"/>
    <w:basedOn w:val="DefaultParagraphFont"/>
    <w:rsid w:val="00AB362C"/>
  </w:style>
  <w:style w:type="paragraph" w:styleId="BalloonText">
    <w:name w:val="Balloon Text"/>
    <w:basedOn w:val="Normal"/>
    <w:link w:val="BalloonTextChar"/>
    <w:uiPriority w:val="99"/>
    <w:semiHidden/>
    <w:unhideWhenUsed/>
    <w:rsid w:val="00AB3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6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0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2011-06-07T02:06:00Z</dcterms:created>
  <dcterms:modified xsi:type="dcterms:W3CDTF">2011-06-07T02:12:00Z</dcterms:modified>
</cp:coreProperties>
</file>